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7F" w:rsidRPr="00B40546" w:rsidRDefault="00A9339B" w:rsidP="00601AF6">
      <w:pPr>
        <w:jc w:val="center"/>
        <w:rPr>
          <w:b/>
          <w:bCs/>
          <w:sz w:val="28"/>
          <w:szCs w:val="28"/>
        </w:rPr>
      </w:pPr>
      <w:r w:rsidRPr="00B40546">
        <w:rPr>
          <w:b/>
          <w:bCs/>
          <w:sz w:val="28"/>
          <w:szCs w:val="28"/>
        </w:rPr>
        <w:t xml:space="preserve">Year </w:t>
      </w:r>
      <w:r w:rsidR="004B0BEC">
        <w:rPr>
          <w:b/>
          <w:bCs/>
          <w:sz w:val="28"/>
          <w:szCs w:val="28"/>
        </w:rPr>
        <w:t>T</w:t>
      </w:r>
      <w:r w:rsidR="00601AF6">
        <w:rPr>
          <w:b/>
          <w:bCs/>
          <w:sz w:val="28"/>
          <w:szCs w:val="28"/>
        </w:rPr>
        <w:t xml:space="preserve">hree </w:t>
      </w:r>
      <w:r w:rsidR="00D52183">
        <w:rPr>
          <w:b/>
          <w:bCs/>
          <w:sz w:val="28"/>
          <w:szCs w:val="28"/>
        </w:rPr>
        <w:t>(201</w:t>
      </w:r>
      <w:r w:rsidR="00601AF6">
        <w:rPr>
          <w:b/>
          <w:bCs/>
          <w:sz w:val="28"/>
          <w:szCs w:val="28"/>
        </w:rPr>
        <w:t>2</w:t>
      </w:r>
      <w:r w:rsidR="00D52183">
        <w:rPr>
          <w:b/>
          <w:bCs/>
          <w:sz w:val="28"/>
          <w:szCs w:val="28"/>
        </w:rPr>
        <w:t xml:space="preserve"> intake)</w:t>
      </w:r>
      <w:r w:rsidRPr="00B40546">
        <w:rPr>
          <w:b/>
          <w:bCs/>
          <w:sz w:val="28"/>
          <w:szCs w:val="28"/>
        </w:rPr>
        <w:t xml:space="preserve">: Semester One </w:t>
      </w:r>
      <w:r w:rsidR="0079051A">
        <w:rPr>
          <w:b/>
          <w:bCs/>
          <w:sz w:val="28"/>
          <w:szCs w:val="28"/>
        </w:rPr>
        <w:t>(25</w:t>
      </w:r>
      <w:r w:rsidR="0079051A" w:rsidRPr="0079051A">
        <w:rPr>
          <w:b/>
          <w:bCs/>
          <w:sz w:val="28"/>
          <w:szCs w:val="28"/>
          <w:vertAlign w:val="superscript"/>
        </w:rPr>
        <w:t>th</w:t>
      </w:r>
      <w:r w:rsidR="0079051A">
        <w:rPr>
          <w:b/>
          <w:bCs/>
          <w:sz w:val="28"/>
          <w:szCs w:val="28"/>
        </w:rPr>
        <w:t xml:space="preserve"> September </w:t>
      </w:r>
      <w:r w:rsidRPr="00B40546">
        <w:rPr>
          <w:b/>
          <w:bCs/>
          <w:sz w:val="28"/>
          <w:szCs w:val="28"/>
        </w:rPr>
        <w:t>2014-</w:t>
      </w:r>
      <w:r w:rsidR="0079051A">
        <w:rPr>
          <w:b/>
          <w:bCs/>
          <w:sz w:val="28"/>
          <w:szCs w:val="28"/>
        </w:rPr>
        <w:t xml:space="preserve"> 22</w:t>
      </w:r>
      <w:r w:rsidR="0079051A" w:rsidRPr="0079051A">
        <w:rPr>
          <w:b/>
          <w:bCs/>
          <w:sz w:val="28"/>
          <w:szCs w:val="28"/>
          <w:vertAlign w:val="superscript"/>
        </w:rPr>
        <w:t>nd</w:t>
      </w:r>
      <w:r w:rsidR="0079051A">
        <w:rPr>
          <w:b/>
          <w:bCs/>
          <w:sz w:val="28"/>
          <w:szCs w:val="28"/>
        </w:rPr>
        <w:t xml:space="preserve"> January 2015)</w:t>
      </w:r>
    </w:p>
    <w:p w:rsidR="00A9339B" w:rsidRPr="00B40546" w:rsidRDefault="00A9339B" w:rsidP="00A9339B">
      <w:pPr>
        <w:jc w:val="center"/>
        <w:rPr>
          <w:sz w:val="28"/>
          <w:szCs w:val="28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843"/>
        <w:gridCol w:w="3686"/>
        <w:gridCol w:w="2693"/>
        <w:gridCol w:w="2126"/>
        <w:gridCol w:w="2410"/>
      </w:tblGrid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Uni </w:t>
            </w:r>
          </w:p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843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3686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Teaching session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Lecturer</w:t>
            </w: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410" w:type="dxa"/>
          </w:tcPr>
          <w:p w:rsidR="00B40546" w:rsidRPr="00B40546" w:rsidRDefault="009560E7" w:rsidP="00A933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Location &amp; </w:t>
            </w:r>
            <w:r w:rsidR="00B40546" w:rsidRPr="00B40546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 xml:space="preserve">Thursday </w:t>
            </w:r>
          </w:p>
        </w:tc>
        <w:tc>
          <w:tcPr>
            <w:tcW w:w="184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25</w:t>
            </w:r>
            <w:r w:rsidRPr="00B4054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</w:t>
            </w:r>
          </w:p>
        </w:tc>
        <w:tc>
          <w:tcPr>
            <w:tcW w:w="3686" w:type="dxa"/>
          </w:tcPr>
          <w:p w:rsidR="00B40546" w:rsidRPr="00B40546" w:rsidRDefault="008F40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rPr>
          <w:trHeight w:val="559"/>
        </w:trPr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4054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686" w:type="dxa"/>
          </w:tcPr>
          <w:p w:rsidR="00B40546" w:rsidRPr="00B40546" w:rsidRDefault="008F40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day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B40546" w:rsidRPr="00B40546" w:rsidRDefault="00024A3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 w:rsidR="0079051A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686" w:type="dxa"/>
          </w:tcPr>
          <w:p w:rsidR="006040CC" w:rsidRDefault="00A73AEF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Thesis preparation 9.30-11.30am </w:t>
            </w:r>
          </w:p>
          <w:p w:rsidR="00A73AEF" w:rsidRDefault="00A73AEF" w:rsidP="00A9339B">
            <w:pPr>
              <w:rPr>
                <w:sz w:val="24"/>
                <w:szCs w:val="24"/>
              </w:rPr>
            </w:pPr>
          </w:p>
          <w:p w:rsidR="00A73AEF" w:rsidRPr="00A73AEF" w:rsidRDefault="00A73AEF" w:rsidP="00A9339B">
            <w:pPr>
              <w:rPr>
                <w:sz w:val="24"/>
                <w:szCs w:val="24"/>
              </w:rPr>
            </w:pPr>
            <w:r w:rsidRPr="00A73AEF">
              <w:rPr>
                <w:sz w:val="24"/>
                <w:szCs w:val="24"/>
              </w:rPr>
              <w:t>Changes to programme</w:t>
            </w:r>
            <w:r>
              <w:rPr>
                <w:sz w:val="24"/>
                <w:szCs w:val="24"/>
              </w:rPr>
              <w:t xml:space="preserve"> 12.30-13.00</w:t>
            </w:r>
          </w:p>
          <w:p w:rsidR="006040CC" w:rsidRDefault="006040CC" w:rsidP="00A9339B">
            <w:pPr>
              <w:rPr>
                <w:sz w:val="24"/>
                <w:szCs w:val="24"/>
              </w:rPr>
            </w:pPr>
          </w:p>
          <w:p w:rsidR="00765CF7" w:rsidRPr="00B40546" w:rsidRDefault="00B33F89" w:rsidP="00B33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13.30-17.00 </w:t>
            </w:r>
            <w:r w:rsidR="008F4074">
              <w:rPr>
                <w:sz w:val="24"/>
                <w:szCs w:val="24"/>
              </w:rPr>
              <w:t>Working with offenders with LD</w:t>
            </w:r>
          </w:p>
        </w:tc>
        <w:tc>
          <w:tcPr>
            <w:tcW w:w="2693" w:type="dxa"/>
          </w:tcPr>
          <w:p w:rsidR="006040CC" w:rsidRDefault="00A73AEF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Garner</w:t>
            </w:r>
          </w:p>
          <w:p w:rsidR="006040CC" w:rsidRDefault="006040CC" w:rsidP="00A9339B">
            <w:pPr>
              <w:rPr>
                <w:sz w:val="24"/>
                <w:szCs w:val="24"/>
              </w:rPr>
            </w:pPr>
          </w:p>
          <w:p w:rsidR="00A73AEF" w:rsidRDefault="00A73AEF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Lusia &amp; George </w:t>
            </w:r>
          </w:p>
          <w:p w:rsidR="00A73AEF" w:rsidRDefault="00A73AEF" w:rsidP="00A9339B">
            <w:pPr>
              <w:rPr>
                <w:sz w:val="24"/>
                <w:szCs w:val="24"/>
              </w:rPr>
            </w:pPr>
          </w:p>
          <w:p w:rsidR="00A73AEF" w:rsidRDefault="00A73AEF" w:rsidP="00A9339B">
            <w:pPr>
              <w:rPr>
                <w:sz w:val="24"/>
                <w:szCs w:val="24"/>
              </w:rPr>
            </w:pPr>
          </w:p>
          <w:p w:rsidR="00B40546" w:rsidRDefault="00273BF0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Perry Morrison </w:t>
            </w:r>
          </w:p>
          <w:p w:rsidR="00667A60" w:rsidRPr="00B40546" w:rsidRDefault="00667A60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2126" w:type="dxa"/>
          </w:tcPr>
          <w:p w:rsidR="00A73AEF" w:rsidRDefault="00A73AEF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Thesis </w:t>
            </w:r>
          </w:p>
          <w:p w:rsidR="00A73AEF" w:rsidRDefault="00A73AEF" w:rsidP="00A9339B">
            <w:pPr>
              <w:rPr>
                <w:sz w:val="24"/>
                <w:szCs w:val="24"/>
              </w:rPr>
            </w:pPr>
          </w:p>
          <w:p w:rsidR="00A73AEF" w:rsidRDefault="00A73AEF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  <w:p w:rsidR="00A73AEF" w:rsidRDefault="00A73AEF" w:rsidP="00A9339B">
            <w:pPr>
              <w:rPr>
                <w:sz w:val="24"/>
                <w:szCs w:val="24"/>
              </w:rPr>
            </w:pPr>
          </w:p>
          <w:p w:rsidR="00A73AEF" w:rsidRDefault="00A73AEF" w:rsidP="00A9339B">
            <w:pPr>
              <w:rPr>
                <w:sz w:val="24"/>
                <w:szCs w:val="24"/>
              </w:rPr>
            </w:pPr>
          </w:p>
          <w:p w:rsidR="00B40546" w:rsidRPr="00B40546" w:rsidRDefault="008F40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8010</w:t>
            </w:r>
          </w:p>
        </w:tc>
        <w:tc>
          <w:tcPr>
            <w:tcW w:w="2410" w:type="dxa"/>
          </w:tcPr>
          <w:p w:rsidR="00A73AEF" w:rsidRDefault="00A73AEF" w:rsidP="00A9339B">
            <w:pPr>
              <w:rPr>
                <w:sz w:val="24"/>
                <w:szCs w:val="24"/>
              </w:rPr>
            </w:pPr>
          </w:p>
          <w:p w:rsidR="00BE7554" w:rsidRDefault="00BE7554" w:rsidP="00A73AEF">
            <w:pPr>
              <w:rPr>
                <w:sz w:val="24"/>
                <w:szCs w:val="24"/>
              </w:rPr>
            </w:pPr>
          </w:p>
          <w:p w:rsidR="00BE7554" w:rsidRDefault="00BE7554" w:rsidP="00A73AEF">
            <w:pPr>
              <w:rPr>
                <w:sz w:val="24"/>
                <w:szCs w:val="24"/>
              </w:rPr>
            </w:pPr>
          </w:p>
          <w:p w:rsidR="00BE7554" w:rsidRDefault="00BE7554" w:rsidP="00A73AEF">
            <w:pPr>
              <w:rPr>
                <w:sz w:val="24"/>
                <w:szCs w:val="24"/>
              </w:rPr>
            </w:pPr>
          </w:p>
          <w:p w:rsidR="00BE7554" w:rsidRDefault="00BE7554" w:rsidP="00A73AEF">
            <w:pPr>
              <w:rPr>
                <w:sz w:val="24"/>
                <w:szCs w:val="24"/>
              </w:rPr>
            </w:pPr>
          </w:p>
          <w:p w:rsidR="00A73AEF" w:rsidRPr="005B79B6" w:rsidRDefault="00893B86" w:rsidP="00A73AEF">
            <w:pPr>
              <w:rPr>
                <w:b/>
                <w:bCs/>
                <w:sz w:val="24"/>
                <w:szCs w:val="24"/>
              </w:rPr>
            </w:pPr>
            <w:r w:rsidRPr="005B79B6">
              <w:rPr>
                <w:b/>
                <w:bCs/>
                <w:sz w:val="24"/>
                <w:szCs w:val="24"/>
              </w:rPr>
              <w:t>67</w:t>
            </w:r>
            <w:r w:rsidR="009560E7" w:rsidRPr="005B79B6">
              <w:rPr>
                <w:b/>
                <w:bCs/>
                <w:sz w:val="24"/>
                <w:szCs w:val="24"/>
              </w:rPr>
              <w:t>/</w:t>
            </w:r>
            <w:r w:rsidR="00CC60F0" w:rsidRPr="005B79B6">
              <w:rPr>
                <w:b/>
                <w:bCs/>
                <w:sz w:val="24"/>
                <w:szCs w:val="24"/>
              </w:rPr>
              <w:t>2017 (T rm6)</w:t>
            </w: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B40546" w:rsidRPr="00B40546" w:rsidRDefault="00024A3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30th</w:t>
            </w:r>
            <w:r w:rsidR="0079051A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686" w:type="dxa"/>
          </w:tcPr>
          <w:p w:rsidR="00B40546" w:rsidRPr="00B40546" w:rsidRDefault="008F40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B40546" w:rsidRPr="00B40546" w:rsidRDefault="00024A3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9051A">
              <w:rPr>
                <w:sz w:val="24"/>
                <w:szCs w:val="24"/>
                <w:vertAlign w:val="superscript"/>
              </w:rPr>
              <w:t>st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F40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B40546" w:rsidRPr="00B40546" w:rsidRDefault="00024A3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F40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B40546" w:rsidRPr="00B40546" w:rsidRDefault="00024A3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275C1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Private </w:t>
            </w:r>
            <w:r w:rsidR="008F4074">
              <w:rPr>
                <w:sz w:val="24"/>
                <w:szCs w:val="24"/>
              </w:rPr>
              <w:t>Study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B40546" w:rsidRPr="00B40546" w:rsidRDefault="00024A3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F40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Supervision within a Systemic Model</w:t>
            </w:r>
          </w:p>
        </w:tc>
        <w:tc>
          <w:tcPr>
            <w:tcW w:w="2693" w:type="dxa"/>
          </w:tcPr>
          <w:p w:rsidR="00B40546" w:rsidRDefault="008F40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Denise Wilson and Monica Roman-Morales</w:t>
            </w:r>
            <w:r w:rsidR="00C0639B">
              <w:rPr>
                <w:sz w:val="24"/>
                <w:szCs w:val="24"/>
              </w:rPr>
              <w:t xml:space="preserve"> </w:t>
            </w:r>
          </w:p>
          <w:p w:rsidR="00C0639B" w:rsidRPr="00821F77" w:rsidRDefault="00821F77" w:rsidP="00F349FC">
            <w:pPr>
              <w:rPr>
                <w:b/>
                <w:bCs/>
                <w:sz w:val="24"/>
                <w:szCs w:val="24"/>
                <w:u w:val="single"/>
              </w:rPr>
            </w:pPr>
            <w:r w:rsidRPr="00821F77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sent </w:t>
            </w:r>
            <w:r w:rsidR="00A34BBC" w:rsidRPr="00821F77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B40546" w:rsidRPr="00B40546" w:rsidRDefault="008F4074" w:rsidP="00A73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PSYC </w:t>
            </w:r>
            <w:r w:rsidR="00227D98">
              <w:rPr>
                <w:sz w:val="24"/>
                <w:szCs w:val="24"/>
              </w:rPr>
              <w:t xml:space="preserve">8010 </w:t>
            </w:r>
          </w:p>
        </w:tc>
        <w:tc>
          <w:tcPr>
            <w:tcW w:w="2410" w:type="dxa"/>
          </w:tcPr>
          <w:p w:rsidR="00B40546" w:rsidRDefault="00CC60F0" w:rsidP="00F349FC">
            <w:pPr>
              <w:rPr>
                <w:sz w:val="24"/>
                <w:szCs w:val="24"/>
              </w:rPr>
            </w:pPr>
            <w:r w:rsidRPr="005B79B6">
              <w:rPr>
                <w:b/>
                <w:bCs/>
                <w:sz w:val="24"/>
                <w:szCs w:val="24"/>
              </w:rPr>
              <w:t>67/2011 (T rm9)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 </w:t>
            </w:r>
          </w:p>
          <w:p w:rsidR="00CC60F0" w:rsidRDefault="00CC60F0" w:rsidP="00F349FC">
            <w:pPr>
              <w:rPr>
                <w:sz w:val="24"/>
                <w:szCs w:val="24"/>
              </w:rPr>
            </w:pPr>
          </w:p>
          <w:p w:rsidR="00CC60F0" w:rsidRPr="00CC60F0" w:rsidRDefault="00CC60F0" w:rsidP="00F349FC">
            <w:pPr>
              <w:rPr>
                <w:sz w:val="24"/>
                <w:szCs w:val="24"/>
              </w:rPr>
            </w:pPr>
            <w:r w:rsidRPr="005B79B6">
              <w:rPr>
                <w:b/>
                <w:bCs/>
                <w:sz w:val="24"/>
                <w:szCs w:val="24"/>
              </w:rPr>
              <w:t>34/5007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B40546" w:rsidRPr="00B40546" w:rsidRDefault="00024A3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F40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B40546" w:rsidRPr="00B40546" w:rsidRDefault="00024A3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8th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F40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B40546" w:rsidRPr="00B40546" w:rsidRDefault="00024A3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9th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F40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B40546" w:rsidRPr="00B40546" w:rsidRDefault="00024A3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F40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</w:t>
            </w:r>
          </w:p>
        </w:tc>
        <w:tc>
          <w:tcPr>
            <w:tcW w:w="2693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  <w:shd w:val="clear" w:color="auto" w:fill="548DD4" w:themeFill="text2" w:themeFillTint="99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</w:p>
        </w:tc>
      </w:tr>
      <w:tr w:rsidR="00B40546" w:rsidRPr="00B40546" w:rsidTr="00F349FC">
        <w:tc>
          <w:tcPr>
            <w:tcW w:w="959" w:type="dxa"/>
          </w:tcPr>
          <w:p w:rsidR="00B40546" w:rsidRPr="00B40546" w:rsidRDefault="001C5D78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40546" w:rsidRPr="00B40546" w:rsidRDefault="00B405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B40546" w:rsidRPr="00B40546" w:rsidRDefault="00024A3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13th</w:t>
            </w:r>
            <w:r w:rsidR="0079051A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B40546" w:rsidRPr="00B40546" w:rsidRDefault="008F40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Psychodynamically with children and adolescents</w:t>
            </w:r>
          </w:p>
        </w:tc>
        <w:tc>
          <w:tcPr>
            <w:tcW w:w="2693" w:type="dxa"/>
          </w:tcPr>
          <w:p w:rsidR="00C0639B" w:rsidRDefault="008F4074" w:rsidP="00A34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Winter and Suzanna Amez</w:t>
            </w:r>
            <w:r w:rsidR="00C0639B">
              <w:rPr>
                <w:sz w:val="24"/>
                <w:szCs w:val="24"/>
              </w:rPr>
              <w:t xml:space="preserve"> </w:t>
            </w:r>
          </w:p>
          <w:p w:rsidR="00821F77" w:rsidRDefault="009F3E2C" w:rsidP="00A34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[Parking booked X2]</w:t>
            </w:r>
          </w:p>
          <w:p w:rsidR="00A34BBC" w:rsidRPr="007F2E23" w:rsidRDefault="007F2E23" w:rsidP="00A34BBC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sent </w:t>
            </w:r>
            <w:r w:rsidR="009F3E2C" w:rsidRPr="007F2E2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F349FC" w:rsidRPr="00B40546" w:rsidRDefault="008F40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8011</w:t>
            </w:r>
            <w:r w:rsidR="00227D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349FC" w:rsidRPr="00E57428" w:rsidRDefault="00E57428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67/2017 </w:t>
            </w:r>
          </w:p>
          <w:p w:rsidR="00F349FC" w:rsidRPr="00B40546" w:rsidRDefault="00F349FC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24A3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15th October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16th October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17th October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 October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Consultations within a Systemic Model</w:t>
            </w:r>
          </w:p>
        </w:tc>
        <w:tc>
          <w:tcPr>
            <w:tcW w:w="2693" w:type="dxa"/>
          </w:tcPr>
          <w:p w:rsidR="008275C1" w:rsidRDefault="00941410" w:rsidP="00941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Denise Wilson and Monica Roman-</w:t>
            </w:r>
            <w:bookmarkStart w:id="0" w:name="_GoBack"/>
            <w:bookmarkEnd w:id="0"/>
            <w:r w:rsidR="008275C1">
              <w:rPr>
                <w:sz w:val="24"/>
                <w:szCs w:val="24"/>
              </w:rPr>
              <w:t xml:space="preserve">Morales </w:t>
            </w:r>
          </w:p>
          <w:p w:rsidR="008275C1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 X2] </w:t>
            </w:r>
          </w:p>
          <w:p w:rsidR="00821F77" w:rsidRPr="00E94A19" w:rsidRDefault="00E94A19" w:rsidP="00F349FC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sent </w:t>
            </w:r>
            <w:r w:rsidR="00821F77" w:rsidRPr="00E94A19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8275C1" w:rsidRPr="00B40546" w:rsidRDefault="00BC242C" w:rsidP="00AC0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PSYC 8010 </w:t>
            </w:r>
          </w:p>
        </w:tc>
        <w:tc>
          <w:tcPr>
            <w:tcW w:w="2410" w:type="dxa"/>
          </w:tcPr>
          <w:p w:rsidR="008275C1" w:rsidRPr="008C5649" w:rsidRDefault="008C5649" w:rsidP="00F349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34/5007</w:t>
            </w:r>
            <w:r>
              <w:rPr>
                <w:sz w:val="24"/>
                <w:szCs w:val="24"/>
              </w:rPr>
              <w:t xml:space="preserve"> </w:t>
            </w:r>
          </w:p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 October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22nd October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8275C1" w:rsidRDefault="008275C1" w:rsidP="00F349FC">
            <w:pPr>
              <w:rPr>
                <w:sz w:val="24"/>
                <w:szCs w:val="24"/>
              </w:rPr>
            </w:pPr>
            <w:r w:rsidRPr="008275C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275C1" w:rsidRPr="008275C1" w:rsidRDefault="008275C1" w:rsidP="00F349FC">
            <w:pPr>
              <w:rPr>
                <w:sz w:val="24"/>
                <w:szCs w:val="24"/>
              </w:rPr>
            </w:pPr>
            <w:r w:rsidRPr="008275C1"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8275C1" w:rsidRDefault="008275C1" w:rsidP="00F349FC">
            <w:pPr>
              <w:rPr>
                <w:sz w:val="24"/>
                <w:szCs w:val="24"/>
              </w:rPr>
            </w:pPr>
            <w:r w:rsidRPr="008275C1">
              <w:rPr>
                <w:sz w:val="24"/>
                <w:szCs w:val="24"/>
              </w:rPr>
              <w:t>23rd October</w:t>
            </w:r>
          </w:p>
        </w:tc>
        <w:tc>
          <w:tcPr>
            <w:tcW w:w="3686" w:type="dxa"/>
          </w:tcPr>
          <w:p w:rsidR="008275C1" w:rsidRPr="008275C1" w:rsidRDefault="008275C1" w:rsidP="006C2504">
            <w:pPr>
              <w:rPr>
                <w:sz w:val="24"/>
                <w:szCs w:val="24"/>
              </w:rPr>
            </w:pPr>
            <w:r w:rsidRPr="008275C1">
              <w:rPr>
                <w:sz w:val="24"/>
                <w:szCs w:val="24"/>
              </w:rPr>
              <w:t>Final Placement Day</w:t>
            </w:r>
          </w:p>
        </w:tc>
        <w:tc>
          <w:tcPr>
            <w:tcW w:w="2693" w:type="dxa"/>
          </w:tcPr>
          <w:p w:rsidR="008275C1" w:rsidRPr="008275C1" w:rsidRDefault="008275C1" w:rsidP="00F349FC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</w:tcPr>
          <w:p w:rsidR="008275C1" w:rsidRPr="008275C1" w:rsidRDefault="008275C1" w:rsidP="00F349FC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</w:tcPr>
          <w:p w:rsidR="008275C1" w:rsidRPr="008275C1" w:rsidRDefault="008275C1" w:rsidP="00F349FC">
            <w:pPr>
              <w:rPr>
                <w:sz w:val="24"/>
                <w:szCs w:val="24"/>
                <w:highlight w:val="cyan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24th October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27th October</w:t>
            </w:r>
          </w:p>
        </w:tc>
        <w:tc>
          <w:tcPr>
            <w:tcW w:w="3686" w:type="dxa"/>
          </w:tcPr>
          <w:p w:rsidR="008275C1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Introduction to Continuous professional development</w:t>
            </w:r>
          </w:p>
          <w:p w:rsidR="00B44636" w:rsidRDefault="00B44636" w:rsidP="00F349FC">
            <w:pPr>
              <w:rPr>
                <w:sz w:val="24"/>
                <w:szCs w:val="24"/>
              </w:rPr>
            </w:pPr>
          </w:p>
          <w:p w:rsidR="00B44636" w:rsidRDefault="00B4463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1.00-2.00 Year group</w:t>
            </w:r>
          </w:p>
          <w:p w:rsidR="008275C1" w:rsidRDefault="008275C1" w:rsidP="00F349FC">
            <w:pPr>
              <w:rPr>
                <w:sz w:val="24"/>
                <w:szCs w:val="24"/>
              </w:rPr>
            </w:pPr>
          </w:p>
          <w:p w:rsidR="00B73747" w:rsidRDefault="00B73747" w:rsidP="00F349FC">
            <w:pPr>
              <w:rPr>
                <w:sz w:val="24"/>
                <w:szCs w:val="24"/>
              </w:rPr>
            </w:pPr>
          </w:p>
          <w:p w:rsidR="008275C1" w:rsidRDefault="00B44636" w:rsidP="00831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  <w:r w:rsidR="008275C1">
              <w:rPr>
                <w:sz w:val="24"/>
                <w:szCs w:val="24"/>
              </w:rPr>
              <w:t>-</w:t>
            </w:r>
            <w:r w:rsidR="008314CC">
              <w:rPr>
                <w:sz w:val="24"/>
                <w:szCs w:val="24"/>
              </w:rPr>
              <w:t>3</w:t>
            </w:r>
            <w:r w:rsidR="008275C1">
              <w:rPr>
                <w:sz w:val="24"/>
                <w:szCs w:val="24"/>
              </w:rPr>
              <w:t>.00 Individual meetings about personal study plans</w:t>
            </w:r>
          </w:p>
          <w:p w:rsidR="008314CC" w:rsidRDefault="008314CC" w:rsidP="008314CC">
            <w:pPr>
              <w:rPr>
                <w:sz w:val="24"/>
                <w:szCs w:val="24"/>
              </w:rPr>
            </w:pPr>
          </w:p>
          <w:p w:rsidR="008314CC" w:rsidRPr="00B40546" w:rsidRDefault="008314CC" w:rsidP="00831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3.30-5.00 Individual meetings about personal study plans </w:t>
            </w:r>
          </w:p>
        </w:tc>
        <w:tc>
          <w:tcPr>
            <w:tcW w:w="2693" w:type="dxa"/>
          </w:tcPr>
          <w:p w:rsidR="008275C1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Johnson &amp; Lusia Stopa</w:t>
            </w:r>
          </w:p>
          <w:p w:rsidR="008275C1" w:rsidRDefault="008275C1" w:rsidP="00F349FC">
            <w:pPr>
              <w:rPr>
                <w:sz w:val="24"/>
                <w:szCs w:val="24"/>
              </w:rPr>
            </w:pPr>
          </w:p>
          <w:p w:rsidR="008275C1" w:rsidRDefault="008275C1" w:rsidP="00F349FC">
            <w:pPr>
              <w:rPr>
                <w:sz w:val="24"/>
                <w:szCs w:val="24"/>
              </w:rPr>
            </w:pPr>
          </w:p>
          <w:p w:rsidR="008275C1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Johnson</w:t>
            </w:r>
            <w:r w:rsidR="00B44636">
              <w:rPr>
                <w:sz w:val="24"/>
                <w:szCs w:val="24"/>
              </w:rPr>
              <w:t xml:space="preserve"> &amp; Matt Garner</w:t>
            </w:r>
          </w:p>
          <w:p w:rsidR="00B44636" w:rsidRDefault="00B44636" w:rsidP="00F349FC">
            <w:pPr>
              <w:rPr>
                <w:sz w:val="24"/>
                <w:szCs w:val="24"/>
              </w:rPr>
            </w:pPr>
          </w:p>
          <w:p w:rsidR="00B44636" w:rsidRPr="00B40546" w:rsidRDefault="00B4463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George Johnson </w:t>
            </w:r>
          </w:p>
        </w:tc>
        <w:tc>
          <w:tcPr>
            <w:tcW w:w="2126" w:type="dxa"/>
          </w:tcPr>
          <w:p w:rsidR="008275C1" w:rsidRPr="003D408D" w:rsidRDefault="00B73747" w:rsidP="00F349FC">
            <w:pPr>
              <w:rPr>
                <w:sz w:val="24"/>
                <w:szCs w:val="24"/>
                <w:lang w:val="de-DE"/>
              </w:rPr>
            </w:pPr>
            <w:r w:rsidRPr="003D408D">
              <w:rPr>
                <w:sz w:val="24"/>
                <w:szCs w:val="24"/>
                <w:lang w:val="de-DE"/>
              </w:rPr>
              <w:t>PSYC 8030</w:t>
            </w:r>
            <w:r w:rsidR="008275C1" w:rsidRPr="003D408D">
              <w:rPr>
                <w:sz w:val="24"/>
                <w:szCs w:val="24"/>
                <w:lang w:val="de-DE"/>
              </w:rPr>
              <w:t xml:space="preserve"> SSM </w:t>
            </w:r>
          </w:p>
          <w:p w:rsidR="008314CC" w:rsidRPr="003D408D" w:rsidRDefault="008314CC" w:rsidP="00F349FC">
            <w:pPr>
              <w:rPr>
                <w:sz w:val="24"/>
                <w:szCs w:val="24"/>
                <w:lang w:val="de-DE"/>
              </w:rPr>
            </w:pPr>
          </w:p>
          <w:p w:rsidR="008314CC" w:rsidRPr="003D408D" w:rsidRDefault="008314CC" w:rsidP="00F349FC">
            <w:pPr>
              <w:rPr>
                <w:sz w:val="24"/>
                <w:szCs w:val="24"/>
                <w:lang w:val="de-DE"/>
              </w:rPr>
            </w:pPr>
          </w:p>
          <w:p w:rsidR="008314CC" w:rsidRPr="003D408D" w:rsidRDefault="008314CC" w:rsidP="00F349FC">
            <w:pPr>
              <w:rPr>
                <w:sz w:val="24"/>
                <w:szCs w:val="24"/>
                <w:lang w:val="de-DE"/>
              </w:rPr>
            </w:pPr>
          </w:p>
          <w:p w:rsidR="008314CC" w:rsidRPr="003D408D" w:rsidRDefault="008314CC" w:rsidP="00F349FC">
            <w:pPr>
              <w:rPr>
                <w:sz w:val="24"/>
                <w:szCs w:val="24"/>
                <w:lang w:val="de-DE"/>
              </w:rPr>
            </w:pPr>
          </w:p>
          <w:p w:rsidR="008314CC" w:rsidRPr="003D408D" w:rsidRDefault="008314CC" w:rsidP="00F349FC">
            <w:pPr>
              <w:rPr>
                <w:sz w:val="24"/>
                <w:szCs w:val="24"/>
                <w:lang w:val="de-DE"/>
              </w:rPr>
            </w:pPr>
          </w:p>
          <w:p w:rsidR="008314CC" w:rsidRPr="003D408D" w:rsidRDefault="008314CC" w:rsidP="00F349FC">
            <w:pPr>
              <w:rPr>
                <w:sz w:val="24"/>
                <w:szCs w:val="24"/>
                <w:lang w:val="de-DE"/>
              </w:rPr>
            </w:pPr>
          </w:p>
          <w:p w:rsidR="008314CC" w:rsidRPr="003D408D" w:rsidRDefault="0071492F" w:rsidP="00F349FC">
            <w:pPr>
              <w:rPr>
                <w:color w:val="595959" w:themeColor="text1" w:themeTint="A6"/>
                <w:sz w:val="24"/>
                <w:szCs w:val="24"/>
                <w:lang w:val="de-DE"/>
              </w:rPr>
            </w:pPr>
            <w:r w:rsidRPr="003D408D">
              <w:rPr>
                <w:color w:val="595959" w:themeColor="text1" w:themeTint="A6"/>
                <w:sz w:val="24"/>
                <w:szCs w:val="24"/>
                <w:lang w:val="de-DE"/>
              </w:rPr>
              <w:t>2.00 – Helen W</w:t>
            </w:r>
          </w:p>
          <w:p w:rsidR="0071492F" w:rsidRPr="003D408D" w:rsidRDefault="0071492F" w:rsidP="00F349FC">
            <w:pPr>
              <w:rPr>
                <w:color w:val="595959" w:themeColor="text1" w:themeTint="A6"/>
                <w:sz w:val="24"/>
                <w:szCs w:val="24"/>
                <w:lang w:val="de-DE"/>
              </w:rPr>
            </w:pPr>
            <w:r w:rsidRPr="003D408D">
              <w:rPr>
                <w:color w:val="595959" w:themeColor="text1" w:themeTint="A6"/>
                <w:sz w:val="24"/>
                <w:szCs w:val="24"/>
                <w:lang w:val="de-DE"/>
              </w:rPr>
              <w:t xml:space="preserve">2.30 – Sophie H </w:t>
            </w:r>
          </w:p>
          <w:p w:rsidR="0071492F" w:rsidRPr="003D408D" w:rsidRDefault="0071492F" w:rsidP="00F349FC">
            <w:pPr>
              <w:rPr>
                <w:color w:val="595959" w:themeColor="text1" w:themeTint="A6"/>
                <w:sz w:val="24"/>
                <w:szCs w:val="24"/>
                <w:lang w:val="de-DE"/>
              </w:rPr>
            </w:pPr>
          </w:p>
          <w:p w:rsidR="0071492F" w:rsidRPr="0071492F" w:rsidRDefault="0071492F" w:rsidP="00F349FC">
            <w:pPr>
              <w:rPr>
                <w:color w:val="595959" w:themeColor="text1" w:themeTint="A6"/>
                <w:sz w:val="24"/>
                <w:szCs w:val="24"/>
              </w:rPr>
            </w:pPr>
            <w:r w:rsidRPr="0071492F">
              <w:rPr>
                <w:color w:val="595959" w:themeColor="text1" w:themeTint="A6"/>
                <w:sz w:val="24"/>
                <w:szCs w:val="24"/>
              </w:rPr>
              <w:t xml:space="preserve">3.30 – Amy Y </w:t>
            </w:r>
          </w:p>
          <w:p w:rsidR="0071492F" w:rsidRDefault="0071492F" w:rsidP="00F349FC">
            <w:pPr>
              <w:rPr>
                <w:color w:val="595959" w:themeColor="text1" w:themeTint="A6"/>
                <w:sz w:val="24"/>
                <w:szCs w:val="24"/>
              </w:rPr>
            </w:pPr>
            <w:r w:rsidRPr="0071492F">
              <w:rPr>
                <w:color w:val="595959" w:themeColor="text1" w:themeTint="A6"/>
                <w:sz w:val="24"/>
                <w:szCs w:val="24"/>
              </w:rPr>
              <w:t xml:space="preserve">4.00 – David B </w:t>
            </w:r>
          </w:p>
          <w:p w:rsidR="0071492F" w:rsidRPr="00B40546" w:rsidRDefault="0071492F" w:rsidP="00F349FC">
            <w:pPr>
              <w:rPr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 xml:space="preserve">4.30 </w:t>
            </w:r>
            <w:r w:rsidR="00D930FF">
              <w:rPr>
                <w:color w:val="595959" w:themeColor="text1" w:themeTint="A6"/>
                <w:sz w:val="24"/>
                <w:szCs w:val="24"/>
              </w:rPr>
              <w:t>–</w:t>
            </w:r>
            <w:r>
              <w:rPr>
                <w:color w:val="595959" w:themeColor="text1" w:themeTint="A6"/>
                <w:sz w:val="24"/>
                <w:szCs w:val="24"/>
              </w:rPr>
              <w:t xml:space="preserve"> </w:t>
            </w:r>
            <w:r w:rsidR="0056562A">
              <w:rPr>
                <w:color w:val="595959" w:themeColor="text1" w:themeTint="A6"/>
                <w:sz w:val="24"/>
                <w:szCs w:val="24"/>
              </w:rPr>
              <w:t xml:space="preserve">Justyna F </w:t>
            </w:r>
          </w:p>
        </w:tc>
        <w:tc>
          <w:tcPr>
            <w:tcW w:w="2410" w:type="dxa"/>
          </w:tcPr>
          <w:p w:rsidR="00B73747" w:rsidRDefault="00CB60F2" w:rsidP="00F349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44/1087</w:t>
            </w:r>
          </w:p>
          <w:p w:rsidR="00B73747" w:rsidRDefault="00B73747" w:rsidP="00F349FC">
            <w:pPr>
              <w:rPr>
                <w:sz w:val="24"/>
                <w:szCs w:val="24"/>
              </w:rPr>
            </w:pPr>
          </w:p>
          <w:p w:rsidR="00B73747" w:rsidRDefault="00B73747" w:rsidP="00F349FC">
            <w:pPr>
              <w:rPr>
                <w:sz w:val="24"/>
                <w:szCs w:val="24"/>
              </w:rPr>
            </w:pPr>
          </w:p>
          <w:p w:rsidR="00980C5E" w:rsidRDefault="00980C5E" w:rsidP="00F349FC">
            <w:pPr>
              <w:rPr>
                <w:b/>
                <w:bCs/>
                <w:sz w:val="24"/>
                <w:szCs w:val="24"/>
              </w:rPr>
            </w:pPr>
          </w:p>
          <w:p w:rsidR="00B73747" w:rsidRPr="00937E5F" w:rsidRDefault="00937E5F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44A </w:t>
            </w:r>
          </w:p>
          <w:p w:rsidR="00B73747" w:rsidRDefault="00B73747" w:rsidP="00F349FC">
            <w:pPr>
              <w:rPr>
                <w:sz w:val="24"/>
                <w:szCs w:val="24"/>
              </w:rPr>
            </w:pPr>
          </w:p>
          <w:p w:rsidR="00B73747" w:rsidRDefault="00B73747" w:rsidP="00F349FC">
            <w:pPr>
              <w:rPr>
                <w:sz w:val="24"/>
                <w:szCs w:val="24"/>
              </w:rPr>
            </w:pPr>
          </w:p>
          <w:p w:rsidR="00B73747" w:rsidRPr="00937E5F" w:rsidRDefault="00CB60F2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44/1087</w:t>
            </w:r>
            <w:r w:rsidR="00B73747" w:rsidRPr="00937E5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28th October</w:t>
            </w:r>
          </w:p>
        </w:tc>
        <w:tc>
          <w:tcPr>
            <w:tcW w:w="3686" w:type="dxa"/>
          </w:tcPr>
          <w:p w:rsidR="008275C1" w:rsidRDefault="00B4463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</w:t>
            </w:r>
            <w:r w:rsidR="008275C1">
              <w:rPr>
                <w:sz w:val="24"/>
                <w:szCs w:val="24"/>
              </w:rPr>
              <w:t xml:space="preserve"> Individual meetings about personal study plans</w:t>
            </w:r>
          </w:p>
          <w:p w:rsidR="008275C1" w:rsidRDefault="008275C1" w:rsidP="00F349FC">
            <w:pPr>
              <w:rPr>
                <w:sz w:val="24"/>
                <w:szCs w:val="24"/>
              </w:rPr>
            </w:pPr>
          </w:p>
          <w:p w:rsidR="008275C1" w:rsidRPr="00B40546" w:rsidRDefault="00B4463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  <w:r w:rsidR="008275C1">
              <w:rPr>
                <w:sz w:val="24"/>
                <w:szCs w:val="24"/>
              </w:rPr>
              <w:t>-5.00 Private study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Lusia Stopa </w:t>
            </w:r>
            <w:r w:rsidR="008314CC">
              <w:rPr>
                <w:sz w:val="24"/>
                <w:szCs w:val="24"/>
              </w:rPr>
              <w:t xml:space="preserve">&amp; George Johnson (9.30-11.00) </w:t>
            </w:r>
          </w:p>
        </w:tc>
        <w:tc>
          <w:tcPr>
            <w:tcW w:w="2126" w:type="dxa"/>
          </w:tcPr>
          <w:p w:rsidR="008275C1" w:rsidRPr="00B40546" w:rsidRDefault="00B737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8030</w:t>
            </w:r>
            <w:r w:rsidR="008275C1">
              <w:rPr>
                <w:sz w:val="24"/>
                <w:szCs w:val="24"/>
              </w:rPr>
              <w:t xml:space="preserve"> SSM</w:t>
            </w:r>
          </w:p>
        </w:tc>
        <w:tc>
          <w:tcPr>
            <w:tcW w:w="2410" w:type="dxa"/>
          </w:tcPr>
          <w:p w:rsidR="008275C1" w:rsidRDefault="004F50AB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44A/Lusia’s Office</w:t>
            </w:r>
            <w:r w:rsidR="009C753A">
              <w:rPr>
                <w:b/>
                <w:bCs/>
                <w:sz w:val="24"/>
                <w:szCs w:val="24"/>
              </w:rPr>
              <w:t xml:space="preserve"> </w:t>
            </w:r>
          </w:p>
          <w:p w:rsidR="009C753A" w:rsidRPr="009C753A" w:rsidRDefault="009C753A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29th October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SSM private study day 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30th October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 starts</w:t>
            </w:r>
          </w:p>
        </w:tc>
        <w:tc>
          <w:tcPr>
            <w:tcW w:w="2693" w:type="dxa"/>
          </w:tcPr>
          <w:p w:rsidR="008275C1" w:rsidRPr="00B40546" w:rsidRDefault="008275C1" w:rsidP="0044242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31st October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24A34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Default="008275C1" w:rsidP="00F349FC">
            <w:pPr>
              <w:rPr>
                <w:sz w:val="24"/>
                <w:szCs w:val="24"/>
              </w:rPr>
            </w:pPr>
          </w:p>
          <w:p w:rsidR="008275C1" w:rsidRDefault="008275C1" w:rsidP="00F349FC">
            <w:pPr>
              <w:rPr>
                <w:sz w:val="24"/>
                <w:szCs w:val="24"/>
              </w:rPr>
            </w:pPr>
          </w:p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 November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 November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 November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 November</w:t>
            </w:r>
          </w:p>
        </w:tc>
        <w:tc>
          <w:tcPr>
            <w:tcW w:w="368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Default="008275C1" w:rsidP="00F349FC">
            <w:pPr>
              <w:rPr>
                <w:sz w:val="24"/>
                <w:szCs w:val="24"/>
              </w:rPr>
            </w:pPr>
          </w:p>
          <w:p w:rsidR="008275C1" w:rsidRDefault="008275C1" w:rsidP="00F349FC">
            <w:pPr>
              <w:rPr>
                <w:sz w:val="24"/>
                <w:szCs w:val="24"/>
              </w:rPr>
            </w:pPr>
          </w:p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A74C1D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28th November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24A3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C140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24A3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9th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11th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12th December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C140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024A34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</w:tr>
      <w:tr w:rsidR="008275C1" w:rsidRPr="00B40546" w:rsidTr="00024A34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A9339B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2015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A36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8th</w:t>
            </w:r>
            <w:r w:rsidRPr="00A36309"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9th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15th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16th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22nd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</w:tcPr>
          <w:p w:rsidR="008275C1" w:rsidRPr="00B40546" w:rsidRDefault="003D408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23rd January</w:t>
            </w:r>
          </w:p>
        </w:tc>
        <w:tc>
          <w:tcPr>
            <w:tcW w:w="3686" w:type="dxa"/>
          </w:tcPr>
          <w:p w:rsidR="008275C1" w:rsidRPr="00B40546" w:rsidRDefault="008275C1" w:rsidP="006C2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block</w:t>
            </w:r>
          </w:p>
        </w:tc>
        <w:tc>
          <w:tcPr>
            <w:tcW w:w="2693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  <w:tr w:rsidR="008275C1" w:rsidRPr="00B40546" w:rsidTr="00F349FC">
        <w:tc>
          <w:tcPr>
            <w:tcW w:w="959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SEMESTER ONE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275C1" w:rsidRPr="00B40546" w:rsidRDefault="008275C1" w:rsidP="00F349FC">
            <w:pPr>
              <w:rPr>
                <w:sz w:val="24"/>
                <w:szCs w:val="24"/>
              </w:rPr>
            </w:pPr>
          </w:p>
        </w:tc>
      </w:tr>
    </w:tbl>
    <w:p w:rsidR="00A9339B" w:rsidRPr="00B40546" w:rsidRDefault="00A9339B" w:rsidP="00A9339B">
      <w:pPr>
        <w:rPr>
          <w:sz w:val="24"/>
          <w:szCs w:val="24"/>
        </w:rPr>
      </w:pPr>
    </w:p>
    <w:sectPr w:rsidR="00A9339B" w:rsidRPr="00B40546" w:rsidSect="00A933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9B"/>
    <w:rsid w:val="00024A34"/>
    <w:rsid w:val="000F792E"/>
    <w:rsid w:val="00192182"/>
    <w:rsid w:val="001C5D78"/>
    <w:rsid w:val="00227D98"/>
    <w:rsid w:val="00273BF0"/>
    <w:rsid w:val="002E74F3"/>
    <w:rsid w:val="003252B1"/>
    <w:rsid w:val="003D408D"/>
    <w:rsid w:val="003E2F0C"/>
    <w:rsid w:val="004B0BEC"/>
    <w:rsid w:val="004F50AB"/>
    <w:rsid w:val="00540CBD"/>
    <w:rsid w:val="0056562A"/>
    <w:rsid w:val="005B779F"/>
    <w:rsid w:val="005B79B6"/>
    <w:rsid w:val="00601AF6"/>
    <w:rsid w:val="006040CC"/>
    <w:rsid w:val="00607089"/>
    <w:rsid w:val="00667A60"/>
    <w:rsid w:val="006A790D"/>
    <w:rsid w:val="006F1CA2"/>
    <w:rsid w:val="0071492F"/>
    <w:rsid w:val="00765CF7"/>
    <w:rsid w:val="0079051A"/>
    <w:rsid w:val="007A101F"/>
    <w:rsid w:val="007C66FA"/>
    <w:rsid w:val="007F2E23"/>
    <w:rsid w:val="00821F77"/>
    <w:rsid w:val="008275C1"/>
    <w:rsid w:val="008314CC"/>
    <w:rsid w:val="00885994"/>
    <w:rsid w:val="00893B86"/>
    <w:rsid w:val="008A601C"/>
    <w:rsid w:val="008C5649"/>
    <w:rsid w:val="008E174D"/>
    <w:rsid w:val="008F4074"/>
    <w:rsid w:val="00937E5F"/>
    <w:rsid w:val="00941410"/>
    <w:rsid w:val="00946B65"/>
    <w:rsid w:val="009560E7"/>
    <w:rsid w:val="00980C5E"/>
    <w:rsid w:val="009C753A"/>
    <w:rsid w:val="009F3E2C"/>
    <w:rsid w:val="00A34BBC"/>
    <w:rsid w:val="00A36309"/>
    <w:rsid w:val="00A73AEF"/>
    <w:rsid w:val="00A74C1D"/>
    <w:rsid w:val="00A76A7F"/>
    <w:rsid w:val="00A9339B"/>
    <w:rsid w:val="00AC06D8"/>
    <w:rsid w:val="00B33F89"/>
    <w:rsid w:val="00B40546"/>
    <w:rsid w:val="00B44636"/>
    <w:rsid w:val="00B53D90"/>
    <w:rsid w:val="00B569EC"/>
    <w:rsid w:val="00B73747"/>
    <w:rsid w:val="00BC242C"/>
    <w:rsid w:val="00BE7554"/>
    <w:rsid w:val="00C01957"/>
    <w:rsid w:val="00C0639B"/>
    <w:rsid w:val="00C14094"/>
    <w:rsid w:val="00CB60F2"/>
    <w:rsid w:val="00CC2664"/>
    <w:rsid w:val="00CC60F0"/>
    <w:rsid w:val="00D52183"/>
    <w:rsid w:val="00D930FF"/>
    <w:rsid w:val="00E30347"/>
    <w:rsid w:val="00E57428"/>
    <w:rsid w:val="00E94A19"/>
    <w:rsid w:val="00EB0C18"/>
    <w:rsid w:val="00EE4F4E"/>
    <w:rsid w:val="00F02B51"/>
    <w:rsid w:val="00F349FC"/>
    <w:rsid w:val="00F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7817F-E259-46C5-9D74-975966FD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Stopa L.A.</dc:creator>
  <cp:lastModifiedBy>Agar R.D.</cp:lastModifiedBy>
  <cp:revision>46</cp:revision>
  <dcterms:created xsi:type="dcterms:W3CDTF">2014-06-16T11:42:00Z</dcterms:created>
  <dcterms:modified xsi:type="dcterms:W3CDTF">2014-10-16T13:09:00Z</dcterms:modified>
</cp:coreProperties>
</file>